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21"/>
        <w:gridCol w:w="5741"/>
      </w:tblGrid>
      <w:tr w:rsidR="00DF14A4" w:rsidRPr="00D556B5" w:rsidTr="008F01C7">
        <w:tc>
          <w:tcPr>
            <w:tcW w:w="3321" w:type="dxa"/>
          </w:tcPr>
          <w:p w:rsidR="00DF14A4" w:rsidRPr="00D556B5" w:rsidRDefault="00DF14A4" w:rsidP="00DF14A4">
            <w:pPr>
              <w:jc w:val="center"/>
              <w:rPr>
                <w:b/>
              </w:rPr>
            </w:pPr>
            <w:r w:rsidRPr="00D556B5">
              <w:rPr>
                <w:b/>
              </w:rPr>
              <w:t xml:space="preserve">Część regulaminu konkursu, </w:t>
            </w:r>
            <w:r w:rsidRPr="00D556B5">
              <w:rPr>
                <w:b/>
              </w:rPr>
              <w:br/>
              <w:t>w której wprowadzono zmianę</w:t>
            </w:r>
          </w:p>
        </w:tc>
        <w:tc>
          <w:tcPr>
            <w:tcW w:w="5741" w:type="dxa"/>
          </w:tcPr>
          <w:p w:rsidR="00DF14A4" w:rsidRPr="00D556B5" w:rsidRDefault="00DF14A4" w:rsidP="00DF14A4">
            <w:pPr>
              <w:jc w:val="center"/>
              <w:rPr>
                <w:b/>
              </w:rPr>
            </w:pPr>
            <w:r w:rsidRPr="00D556B5">
              <w:rPr>
                <w:b/>
              </w:rPr>
              <w:t>Rodzaj zmiany</w:t>
            </w:r>
          </w:p>
        </w:tc>
      </w:tr>
      <w:tr w:rsidR="00703445" w:rsidRPr="00D556B5" w:rsidTr="00F75CF5">
        <w:trPr>
          <w:trHeight w:val="1297"/>
        </w:trPr>
        <w:tc>
          <w:tcPr>
            <w:tcW w:w="3321" w:type="dxa"/>
          </w:tcPr>
          <w:p w:rsidR="00703445" w:rsidRPr="00703445" w:rsidRDefault="00F75CF5" w:rsidP="00F75CF5">
            <w:r>
              <w:t>Rozdział</w:t>
            </w:r>
            <w:r w:rsidR="00703445" w:rsidRPr="00703445">
              <w:t xml:space="preserve"> </w:t>
            </w:r>
            <w:r>
              <w:t>1.2</w:t>
            </w:r>
            <w:r w:rsidR="00703445">
              <w:t xml:space="preserve"> – </w:t>
            </w:r>
            <w:r>
              <w:t>Termin naboru</w:t>
            </w:r>
          </w:p>
        </w:tc>
        <w:tc>
          <w:tcPr>
            <w:tcW w:w="5741" w:type="dxa"/>
          </w:tcPr>
          <w:p w:rsidR="00703445" w:rsidRDefault="00703445" w:rsidP="00703445">
            <w:r>
              <w:t>Wydłużenie terminu naboru wniosków</w:t>
            </w:r>
            <w:r w:rsidR="00F75CF5">
              <w:t xml:space="preserve"> o dofinansowanie</w:t>
            </w:r>
            <w:r>
              <w:t>:</w:t>
            </w:r>
          </w:p>
          <w:p w:rsidR="00F75CF5" w:rsidRDefault="00F75CF5" w:rsidP="00F75CF5"/>
          <w:p w:rsidR="00703445" w:rsidRPr="00703445" w:rsidRDefault="00703445" w:rsidP="00F75CF5">
            <w:r>
              <w:t>„</w:t>
            </w:r>
            <w:r w:rsidR="00F75CF5">
              <w:t xml:space="preserve">Nabór wniosków o dofinansowanie projektów będzie prowadzony od dnia </w:t>
            </w:r>
            <w:r w:rsidR="00E0518A">
              <w:t>08</w:t>
            </w:r>
            <w:r w:rsidR="00F75CF5">
              <w:t>.0</w:t>
            </w:r>
            <w:r w:rsidR="00E0518A">
              <w:t>7</w:t>
            </w:r>
            <w:r w:rsidR="00F75CF5">
              <w:t>.201</w:t>
            </w:r>
            <w:r w:rsidR="00E1301D">
              <w:t>9</w:t>
            </w:r>
            <w:r w:rsidR="00F75CF5">
              <w:t xml:space="preserve"> r. </w:t>
            </w:r>
            <w:r w:rsidR="00E0518A">
              <w:rPr>
                <w:b/>
              </w:rPr>
              <w:t xml:space="preserve">do dnia </w:t>
            </w:r>
            <w:r w:rsidR="004245E9" w:rsidRPr="004245E9">
              <w:rPr>
                <w:b/>
              </w:rPr>
              <w:t>19</w:t>
            </w:r>
            <w:r w:rsidR="00E0518A" w:rsidRPr="004245E9">
              <w:rPr>
                <w:b/>
              </w:rPr>
              <w:t>.07</w:t>
            </w:r>
            <w:r w:rsidR="00F75CF5" w:rsidRPr="004245E9">
              <w:rPr>
                <w:b/>
              </w:rPr>
              <w:t>.201</w:t>
            </w:r>
            <w:r w:rsidR="00E1301D" w:rsidRPr="004245E9">
              <w:rPr>
                <w:b/>
              </w:rPr>
              <w:t>9</w:t>
            </w:r>
            <w:r w:rsidR="00F75CF5" w:rsidRPr="004245E9">
              <w:rPr>
                <w:b/>
              </w:rPr>
              <w:t xml:space="preserve"> r.</w:t>
            </w:r>
            <w:r w:rsidR="009807C0" w:rsidRPr="004245E9">
              <w:t>”</w:t>
            </w:r>
            <w:r w:rsidR="009807C0">
              <w:t xml:space="preserve"> </w:t>
            </w:r>
          </w:p>
        </w:tc>
      </w:tr>
    </w:tbl>
    <w:p w:rsidR="0008430B" w:rsidRDefault="004245E9">
      <w:bookmarkStart w:id="0" w:name="_GoBack"/>
      <w:bookmarkEnd w:id="0"/>
    </w:p>
    <w:sectPr w:rsidR="0008430B" w:rsidSect="00F9147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2BE7" w:rsidRDefault="00582BE7" w:rsidP="008A3D60">
      <w:pPr>
        <w:spacing w:after="0" w:line="240" w:lineRule="auto"/>
      </w:pPr>
      <w:r>
        <w:separator/>
      </w:r>
    </w:p>
  </w:endnote>
  <w:endnote w:type="continuationSeparator" w:id="0">
    <w:p w:rsidR="00582BE7" w:rsidRDefault="00582BE7" w:rsidP="008A3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plified Arabic Fixed">
    <w:altName w:val="Courier New"/>
    <w:charset w:val="B2"/>
    <w:family w:val="modern"/>
    <w:pitch w:val="fixed"/>
    <w:sig w:usb0="00000000" w:usb1="00000000" w:usb2="00000008" w:usb3="00000000" w:csb0="0000004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2BE7" w:rsidRDefault="00582BE7" w:rsidP="008A3D60">
      <w:pPr>
        <w:spacing w:after="0" w:line="240" w:lineRule="auto"/>
      </w:pPr>
      <w:r>
        <w:separator/>
      </w:r>
    </w:p>
  </w:footnote>
  <w:footnote w:type="continuationSeparator" w:id="0">
    <w:p w:rsidR="00582BE7" w:rsidRDefault="00582BE7" w:rsidP="008A3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D60" w:rsidRDefault="0089296B" w:rsidP="00AD38A3">
    <w:pPr>
      <w:pStyle w:val="Nagwek"/>
      <w:tabs>
        <w:tab w:val="clear" w:pos="9072"/>
        <w:tab w:val="left" w:pos="7056"/>
      </w:tabs>
    </w:pPr>
    <w:r>
      <w:t>Tabela zmian do r</w:t>
    </w:r>
    <w:r w:rsidR="008A3D60">
      <w:t>egulamin</w:t>
    </w:r>
    <w:r>
      <w:t>u</w:t>
    </w:r>
    <w:r w:rsidR="008A3D60">
      <w:t xml:space="preserve"> konkur</w:t>
    </w:r>
    <w:r w:rsidR="00E0518A">
      <w:t>su nr RPSW.08.05</w:t>
    </w:r>
    <w:r w:rsidR="00B75126">
      <w:t>.01-IZ.00-26-</w:t>
    </w:r>
    <w:r w:rsidR="00E0518A">
      <w:t>264</w:t>
    </w:r>
    <w:r w:rsidR="008A3D60">
      <w:t>/1</w:t>
    </w:r>
    <w:r w:rsidR="00E1301D">
      <w:t>9</w:t>
    </w:r>
    <w:r w:rsidR="00AD38A3">
      <w:tab/>
    </w:r>
  </w:p>
  <w:p w:rsidR="00AD38A3" w:rsidRDefault="00AD38A3" w:rsidP="00AD38A3">
    <w:pPr>
      <w:pStyle w:val="Nagwek"/>
      <w:tabs>
        <w:tab w:val="clear" w:pos="9072"/>
        <w:tab w:val="left" w:pos="7056"/>
      </w:tabs>
    </w:pPr>
  </w:p>
  <w:p w:rsidR="00E1301D" w:rsidRPr="00AD38A3" w:rsidRDefault="00E1301D">
    <w:pPr>
      <w:pStyle w:val="Nagwek"/>
      <w:rPr>
        <w:rFonts w:cstheme="minorHAnsi"/>
      </w:rPr>
    </w:pPr>
  </w:p>
  <w:p w:rsidR="00E1301D" w:rsidRDefault="00E130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C278B"/>
    <w:multiLevelType w:val="multilevel"/>
    <w:tmpl w:val="D5F0005C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lang w:val="pl-PL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b w:val="0"/>
        <w:i w:val="0"/>
        <w:color w:val="auto"/>
        <w:sz w:val="24"/>
        <w:szCs w:val="24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2144FA"/>
    <w:multiLevelType w:val="hybridMultilevel"/>
    <w:tmpl w:val="E60E62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125FC"/>
    <w:multiLevelType w:val="hybridMultilevel"/>
    <w:tmpl w:val="B93A81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25611"/>
    <w:multiLevelType w:val="multilevel"/>
    <w:tmpl w:val="EC32D05E"/>
    <w:lvl w:ilvl="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4" w15:restartNumberingAfterBreak="0">
    <w:nsid w:val="2D444AFF"/>
    <w:multiLevelType w:val="hybridMultilevel"/>
    <w:tmpl w:val="ABEA9BF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3F0489E"/>
    <w:multiLevelType w:val="hybridMultilevel"/>
    <w:tmpl w:val="8AAC5A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BB1273"/>
    <w:multiLevelType w:val="hybridMultilevel"/>
    <w:tmpl w:val="8AAC5A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FA7CD5"/>
    <w:multiLevelType w:val="hybridMultilevel"/>
    <w:tmpl w:val="A83C844C"/>
    <w:lvl w:ilvl="0" w:tplc="D4D8FFDE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4A4"/>
    <w:rsid w:val="0006776E"/>
    <w:rsid w:val="00224A21"/>
    <w:rsid w:val="00273337"/>
    <w:rsid w:val="00346510"/>
    <w:rsid w:val="0036432B"/>
    <w:rsid w:val="003F7D41"/>
    <w:rsid w:val="004245E9"/>
    <w:rsid w:val="004B3569"/>
    <w:rsid w:val="004F1BF5"/>
    <w:rsid w:val="00582BE7"/>
    <w:rsid w:val="005A563E"/>
    <w:rsid w:val="006A0056"/>
    <w:rsid w:val="006B1E95"/>
    <w:rsid w:val="00703445"/>
    <w:rsid w:val="0071605B"/>
    <w:rsid w:val="0089296B"/>
    <w:rsid w:val="00896A6D"/>
    <w:rsid w:val="008A3D60"/>
    <w:rsid w:val="008F01C7"/>
    <w:rsid w:val="00966F01"/>
    <w:rsid w:val="009807C0"/>
    <w:rsid w:val="00AB19EF"/>
    <w:rsid w:val="00AD38A3"/>
    <w:rsid w:val="00AE4205"/>
    <w:rsid w:val="00B05DBE"/>
    <w:rsid w:val="00B75126"/>
    <w:rsid w:val="00C26592"/>
    <w:rsid w:val="00C9221C"/>
    <w:rsid w:val="00CB3DC2"/>
    <w:rsid w:val="00CE76EA"/>
    <w:rsid w:val="00D556B5"/>
    <w:rsid w:val="00DF14A4"/>
    <w:rsid w:val="00E0518A"/>
    <w:rsid w:val="00E1301D"/>
    <w:rsid w:val="00E67444"/>
    <w:rsid w:val="00EB231E"/>
    <w:rsid w:val="00F75CF5"/>
    <w:rsid w:val="00F9147A"/>
    <w:rsid w:val="00FD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A35EC5"/>
  <w15:docId w15:val="{FBB370F3-EC0B-4433-B778-A13FA13BD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147A"/>
  </w:style>
  <w:style w:type="paragraph" w:styleId="Nagwek1">
    <w:name w:val="heading 1"/>
    <w:basedOn w:val="Normalny"/>
    <w:next w:val="Normalny"/>
    <w:link w:val="Nagwek1Znak"/>
    <w:qFormat/>
    <w:rsid w:val="00D556B5"/>
    <w:pPr>
      <w:keepNext/>
      <w:numPr>
        <w:numId w:val="5"/>
      </w:numPr>
      <w:spacing w:before="240" w:after="60" w:line="320" w:lineRule="atLeast"/>
      <w:outlineLvl w:val="0"/>
    </w:pPr>
    <w:rPr>
      <w:rFonts w:ascii="Arial" w:eastAsia="Times New Roman" w:hAnsi="Arial" w:cs="Times New Roman"/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556B5"/>
    <w:pPr>
      <w:keepNext/>
      <w:numPr>
        <w:ilvl w:val="1"/>
        <w:numId w:val="5"/>
      </w:numPr>
      <w:spacing w:before="240" w:after="60" w:line="320" w:lineRule="atLeast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556B5"/>
    <w:pPr>
      <w:keepNext/>
      <w:keepLines/>
      <w:numPr>
        <w:ilvl w:val="2"/>
        <w:numId w:val="5"/>
      </w:numPr>
      <w:spacing w:before="200" w:after="0"/>
      <w:outlineLvl w:val="2"/>
    </w:pPr>
    <w:rPr>
      <w:rFonts w:ascii="Arial" w:eastAsia="Times New Roman" w:hAnsi="Arial" w:cs="Times New Roman"/>
      <w:bCs/>
      <w:sz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556B5"/>
    <w:pPr>
      <w:keepNext/>
      <w:keepLines/>
      <w:numPr>
        <w:ilvl w:val="3"/>
        <w:numId w:val="5"/>
      </w:numPr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556B5"/>
    <w:pPr>
      <w:keepNext/>
      <w:keepLines/>
      <w:numPr>
        <w:ilvl w:val="4"/>
        <w:numId w:val="5"/>
      </w:numPr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556B5"/>
    <w:pPr>
      <w:keepNext/>
      <w:keepLines/>
      <w:numPr>
        <w:ilvl w:val="5"/>
        <w:numId w:val="5"/>
      </w:numPr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556B5"/>
    <w:pPr>
      <w:keepNext/>
      <w:keepLines/>
      <w:numPr>
        <w:ilvl w:val="6"/>
        <w:numId w:val="5"/>
      </w:numPr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556B5"/>
    <w:pPr>
      <w:keepNext/>
      <w:keepLines/>
      <w:numPr>
        <w:ilvl w:val="7"/>
        <w:numId w:val="5"/>
      </w:numPr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D556B5"/>
    <w:pPr>
      <w:keepNext/>
      <w:keepLines/>
      <w:numPr>
        <w:ilvl w:val="8"/>
        <w:numId w:val="5"/>
      </w:numPr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F1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Obiekt,Akapit z listą1,List Paragraph1,01ListaArabska"/>
    <w:basedOn w:val="Normalny"/>
    <w:link w:val="AkapitzlistZnak"/>
    <w:uiPriority w:val="34"/>
    <w:qFormat/>
    <w:rsid w:val="00B05DB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Akapit z listą BS Znak,Obiekt Znak,Akapit z listą1 Znak,List Paragraph1 Znak,01ListaArabska Znak"/>
    <w:link w:val="Akapitzlist"/>
    <w:uiPriority w:val="34"/>
    <w:locked/>
    <w:rsid w:val="00B05DBE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D556B5"/>
    <w:rPr>
      <w:rFonts w:ascii="Arial" w:eastAsia="Times New Roman" w:hAnsi="Arial" w:cs="Times New Roman"/>
      <w:b/>
      <w:bCs/>
      <w:kern w:val="32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D556B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D556B5"/>
    <w:rPr>
      <w:rFonts w:ascii="Arial" w:eastAsia="Times New Roman" w:hAnsi="Arial" w:cs="Times New Roman"/>
      <w:bCs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D556B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rsid w:val="00D556B5"/>
    <w:rPr>
      <w:rFonts w:ascii="Cambria" w:eastAsia="Times New Roman" w:hAnsi="Cambria" w:cs="Times New Roman"/>
      <w:color w:val="243F60"/>
    </w:rPr>
  </w:style>
  <w:style w:type="character" w:customStyle="1" w:styleId="Nagwek6Znak">
    <w:name w:val="Nagłówek 6 Znak"/>
    <w:basedOn w:val="Domylnaczcionkaakapitu"/>
    <w:link w:val="Nagwek6"/>
    <w:uiPriority w:val="9"/>
    <w:rsid w:val="00D556B5"/>
    <w:rPr>
      <w:rFonts w:ascii="Cambria" w:eastAsia="Times New Roman" w:hAnsi="Cambria" w:cs="Times New Roman"/>
      <w:i/>
      <w:iCs/>
      <w:color w:val="243F60"/>
    </w:rPr>
  </w:style>
  <w:style w:type="character" w:customStyle="1" w:styleId="Nagwek7Znak">
    <w:name w:val="Nagłówek 7 Znak"/>
    <w:basedOn w:val="Domylnaczcionkaakapitu"/>
    <w:link w:val="Nagwek7"/>
    <w:uiPriority w:val="9"/>
    <w:rsid w:val="00D556B5"/>
    <w:rPr>
      <w:rFonts w:ascii="Cambria" w:eastAsia="Times New Roman" w:hAnsi="Cambria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uiPriority w:val="9"/>
    <w:rsid w:val="00D556B5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D556B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A3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3D60"/>
  </w:style>
  <w:style w:type="paragraph" w:styleId="Stopka">
    <w:name w:val="footer"/>
    <w:basedOn w:val="Normalny"/>
    <w:link w:val="StopkaZnak"/>
    <w:uiPriority w:val="99"/>
    <w:unhideWhenUsed/>
    <w:rsid w:val="008A3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3D60"/>
  </w:style>
  <w:style w:type="paragraph" w:styleId="Tekstdymka">
    <w:name w:val="Balloon Text"/>
    <w:basedOn w:val="Normalny"/>
    <w:link w:val="TekstdymkaZnak"/>
    <w:uiPriority w:val="99"/>
    <w:semiHidden/>
    <w:unhideWhenUsed/>
    <w:rsid w:val="008A3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D6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D38A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monsze</dc:creator>
  <cp:lastModifiedBy>Banasik, Anna</cp:lastModifiedBy>
  <cp:revision>10</cp:revision>
  <cp:lastPrinted>2019-07-15T06:59:00Z</cp:lastPrinted>
  <dcterms:created xsi:type="dcterms:W3CDTF">2017-04-27T08:27:00Z</dcterms:created>
  <dcterms:modified xsi:type="dcterms:W3CDTF">2019-07-15T07:00:00Z</dcterms:modified>
</cp:coreProperties>
</file>